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7436" w:rsidR="0061148E" w:rsidRPr="00944D28" w:rsidRDefault="004B4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2846" w:rsidR="0061148E" w:rsidRPr="004A7085" w:rsidRDefault="004B4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44BD0B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901998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B2ECCA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21259F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AA319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82BD9E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6B22A7" w:rsidR="00E22E60" w:rsidRPr="007D5604" w:rsidRDefault="004B4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CC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88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18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9E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794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32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1FE56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E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3B96F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95C2D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5FC1E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4AD0B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897AD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55AAF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4005A" w:rsidR="00B87ED3" w:rsidRPr="007D5604" w:rsidRDefault="004B4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524A4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659D8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96CB9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9AC1A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FE04C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F2138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1391A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8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1C063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B73EC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EB1E0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DB4F9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8671E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82F0D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738B8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E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8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1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23322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3A996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9F5CB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6B24B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662DD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28788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D5804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5A0822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0B2D41" w:rsidR="00B87ED3" w:rsidRPr="007D5604" w:rsidRDefault="004B4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8E9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AA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0D4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A59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034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3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A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499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2022-10-16T15:11:00.0000000Z</dcterms:modified>
</coreProperties>
</file>