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F596B" w:rsidR="0061148E" w:rsidRPr="008F69F5" w:rsidRDefault="000231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6B80F" w:rsidR="0061148E" w:rsidRPr="008F69F5" w:rsidRDefault="000231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D2AC4F" w:rsidR="00B87ED3" w:rsidRPr="008F69F5" w:rsidRDefault="00023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6B40AA" w:rsidR="00B87ED3" w:rsidRPr="008F69F5" w:rsidRDefault="00023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8FA082" w:rsidR="00B87ED3" w:rsidRPr="008F69F5" w:rsidRDefault="00023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230C6E" w:rsidR="00B87ED3" w:rsidRPr="008F69F5" w:rsidRDefault="00023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9BE7A4" w:rsidR="00B87ED3" w:rsidRPr="008F69F5" w:rsidRDefault="00023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666092" w:rsidR="00B87ED3" w:rsidRPr="008F69F5" w:rsidRDefault="00023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3D19E1" w:rsidR="00B87ED3" w:rsidRPr="008F69F5" w:rsidRDefault="000231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C0375F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21566A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21C5C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CAFF8C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F2AC2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98AFA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BDF9F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8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C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6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A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8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5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E8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6FE08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388A20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E12AAB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F41BC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1E2AB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954BC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9EAACC" w:rsidR="00B87ED3" w:rsidRPr="008F69F5" w:rsidRDefault="00023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C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7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E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9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1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4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B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339CB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0DC16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83226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50B89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4A1BB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857DB2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9159E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C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8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8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8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D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D6242" w:rsidR="00B87ED3" w:rsidRPr="00944D28" w:rsidRDefault="00023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A57A5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85A43C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AA341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3B360A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A8B5A6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645B8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B9E83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1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A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5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5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D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D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C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52D78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5A036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9DC5B3" w:rsidR="00B87ED3" w:rsidRPr="008F69F5" w:rsidRDefault="00023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7F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1A0C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6545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518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0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6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1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F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E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C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1EC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2022-10-20T04:12:00.0000000Z</dcterms:modified>
</coreProperties>
</file>