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A0D0" w:rsidR="0061148E" w:rsidRPr="000C582F" w:rsidRDefault="00B66D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4640" w:rsidR="0061148E" w:rsidRPr="000C582F" w:rsidRDefault="00B66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9DA80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0116E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E3C71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81FDA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0D511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18A9E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220B9" w:rsidR="00B87ED3" w:rsidRPr="000C582F" w:rsidRDefault="00B66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C2B18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33D1C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DA0E7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40580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454B4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F19AF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7B78C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0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3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8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E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6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1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93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97168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7D5A5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739A2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E7764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FBD79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03119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01E5A" w:rsidR="00B87ED3" w:rsidRPr="000C582F" w:rsidRDefault="00B66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43854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FB0B5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EFB34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8C28E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A65C8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CEE29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E7166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7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3E03D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083B5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002D7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B7406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5347B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0A5C8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4D802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9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E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A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A13DD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1028D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FD5AB" w:rsidR="00B87ED3" w:rsidRPr="000C582F" w:rsidRDefault="00B66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12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07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C3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4D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9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DF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2022-10-20T07:26:00.0000000Z</dcterms:modified>
</coreProperties>
</file>