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4569A" w:rsidR="0061148E" w:rsidRPr="00C834E2" w:rsidRDefault="00EB5A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6490F" w:rsidR="0061148E" w:rsidRPr="00C834E2" w:rsidRDefault="00EB5A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FF541" w:rsidR="00B87ED3" w:rsidRPr="00944D28" w:rsidRDefault="00EB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3A5D0" w:rsidR="00B87ED3" w:rsidRPr="00944D28" w:rsidRDefault="00EB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EBCFB" w:rsidR="00B87ED3" w:rsidRPr="00944D28" w:rsidRDefault="00EB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81066" w:rsidR="00B87ED3" w:rsidRPr="00944D28" w:rsidRDefault="00EB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FF85B" w:rsidR="00B87ED3" w:rsidRPr="00944D28" w:rsidRDefault="00EB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C3093" w:rsidR="00B87ED3" w:rsidRPr="00944D28" w:rsidRDefault="00EB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7C331" w:rsidR="00B87ED3" w:rsidRPr="00944D28" w:rsidRDefault="00EB5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A2B36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7BF0D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F328A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DCF32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AFCC3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2675E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78EE7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8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2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2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4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21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DB9D3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8BA86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A37D6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999D8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B3E02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C9A32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34C20" w:rsidR="00B87ED3" w:rsidRPr="00944D28" w:rsidRDefault="00EB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8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C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F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6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4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1BE7B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D7DFA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EA5F0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52A31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165BA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9EEB9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31858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6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0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0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8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7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577AA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4CDE7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26C46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E1366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74355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0508B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A7EE7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C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B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0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F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E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3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DABCC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285AB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5C5FB" w:rsidR="00B87ED3" w:rsidRPr="00944D28" w:rsidRDefault="00EB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BC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A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3D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D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4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E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9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3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B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AD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2022-10-20T17:33:00.0000000Z</dcterms:modified>
</coreProperties>
</file>