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A838" w:rsidR="0061148E" w:rsidRPr="00177744" w:rsidRDefault="000F4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C3B6" w:rsidR="0061148E" w:rsidRPr="00177744" w:rsidRDefault="000F4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13513" w:rsidR="00983D57" w:rsidRPr="00177744" w:rsidRDefault="000F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556AB" w:rsidR="00983D57" w:rsidRPr="00177744" w:rsidRDefault="000F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6E8B0" w:rsidR="00983D57" w:rsidRPr="00177744" w:rsidRDefault="000F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6C35A" w:rsidR="00983D57" w:rsidRPr="00177744" w:rsidRDefault="000F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8FAEC" w:rsidR="00983D57" w:rsidRPr="00177744" w:rsidRDefault="000F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317CF" w:rsidR="00983D57" w:rsidRPr="00177744" w:rsidRDefault="000F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9EB1E" w:rsidR="00983D57" w:rsidRPr="00177744" w:rsidRDefault="000F4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0E7C4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290E8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77B20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23CCB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7D74C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4ED4D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6D2FD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8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D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B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3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B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0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9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69517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BB6B9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AAB5E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BCDD8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A6292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D73D6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3BA61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68425" w:rsidR="00B87ED3" w:rsidRPr="00177744" w:rsidRDefault="000F4A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D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C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4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4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1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1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A6C1D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799EC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3F819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D6979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2B5DC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F0BE0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B44F4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2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8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1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4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7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7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1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DDCB1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8488C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3DC67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2BA94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417E1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4AAAC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8B210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8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4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B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C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4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4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3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091F5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02D0A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655A0" w:rsidR="00B87ED3" w:rsidRPr="00177744" w:rsidRDefault="000F4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C1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E3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83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FE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6C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C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F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A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6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0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8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A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