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9281" w:rsidR="0061148E" w:rsidRPr="00177744" w:rsidRDefault="00511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DD3E" w:rsidR="0061148E" w:rsidRPr="00177744" w:rsidRDefault="00511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D57D4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D2462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801E4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5316F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9D9F8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04813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34AFA" w:rsidR="00983D57" w:rsidRPr="00177744" w:rsidRDefault="0051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9A0DE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F2608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03AE1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835A8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FC4BA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9C9CB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6AF8C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D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2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F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F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A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F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9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36E99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3018E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0B6DC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DFBDB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B4F45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B749E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0E4B1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6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F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3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3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C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5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2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93FDA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99C5A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39382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A5279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1454F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D3BA5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F1381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3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0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E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A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C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6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B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DE408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D1514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2FB9C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35959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71F6B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5D4BB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205D1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1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E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B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7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D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E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5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0C839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F316D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AD4F5" w:rsidR="00B87ED3" w:rsidRPr="00177744" w:rsidRDefault="0051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31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10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F1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F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D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7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8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2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D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A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2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74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2022-10-20T19:54:00.0000000Z</dcterms:modified>
</coreProperties>
</file>