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E491" w:rsidR="0061148E" w:rsidRPr="00944D28" w:rsidRDefault="001C2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876A" w:rsidR="0061148E" w:rsidRPr="004A7085" w:rsidRDefault="001C2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69663" w:rsidR="00B87ED3" w:rsidRPr="00944D28" w:rsidRDefault="001C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FAA74" w:rsidR="00B87ED3" w:rsidRPr="00944D28" w:rsidRDefault="001C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101D0" w:rsidR="00B87ED3" w:rsidRPr="00944D28" w:rsidRDefault="001C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D29E3" w:rsidR="00B87ED3" w:rsidRPr="00944D28" w:rsidRDefault="001C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54ABA" w:rsidR="00B87ED3" w:rsidRPr="00944D28" w:rsidRDefault="001C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02892" w:rsidR="00B87ED3" w:rsidRPr="00944D28" w:rsidRDefault="001C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DE92" w:rsidR="00B87ED3" w:rsidRPr="00944D28" w:rsidRDefault="001C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F38F4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82A62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DF0B2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E919F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62300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DA39D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4CD7A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48D4" w:rsidR="00B87ED3" w:rsidRPr="00944D28" w:rsidRDefault="001C2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9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A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5D00F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43DB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4A946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2F0A4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1F2CF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902E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1D85E" w:rsidR="00B87ED3" w:rsidRPr="00944D28" w:rsidRDefault="001C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7F360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94F8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20061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F8BB5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9EF6C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01210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AE75A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F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A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7A31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CC1F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63737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90D67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4986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7CF5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0BFFB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97F4" w:rsidR="00B87ED3" w:rsidRPr="00944D28" w:rsidRDefault="001C2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F079E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E61FF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549CA" w:rsidR="00B87ED3" w:rsidRPr="00944D28" w:rsidRDefault="001C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28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0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3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1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F0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