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4A8C" w:rsidR="0061148E" w:rsidRPr="00944D28" w:rsidRDefault="001C4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82E8E" w:rsidR="0061148E" w:rsidRPr="004A7085" w:rsidRDefault="001C4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0A59F" w:rsidR="00B87ED3" w:rsidRPr="00944D28" w:rsidRDefault="001C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C0E59" w:rsidR="00B87ED3" w:rsidRPr="00944D28" w:rsidRDefault="001C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AFC0E" w:rsidR="00B87ED3" w:rsidRPr="00944D28" w:rsidRDefault="001C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16FBE" w:rsidR="00B87ED3" w:rsidRPr="00944D28" w:rsidRDefault="001C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D0115" w:rsidR="00B87ED3" w:rsidRPr="00944D28" w:rsidRDefault="001C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7D0B7" w:rsidR="00B87ED3" w:rsidRPr="00944D28" w:rsidRDefault="001C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B8BB2" w:rsidR="00B87ED3" w:rsidRPr="00944D28" w:rsidRDefault="001C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87734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CEF4F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8317C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5A8CB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B7911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0D2FE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49F83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1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F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B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84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95E78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03110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76531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B676C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62689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F25F5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ECC65" w:rsidR="00B87ED3" w:rsidRPr="00944D28" w:rsidRDefault="001C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7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0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4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FFB35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0AE7D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6BCE8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754F1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A7CE1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EC201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B366A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2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9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5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1F1BD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1736F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23848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BC13A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08176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283FA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9E8BA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925A7" w:rsidR="00B87ED3" w:rsidRPr="00944D28" w:rsidRDefault="001C4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3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D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DC80F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34A93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8FE66" w:rsidR="00B87ED3" w:rsidRPr="00944D28" w:rsidRDefault="001C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A8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F4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A4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90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7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1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3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1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37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