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E9606" w:rsidR="0061148E" w:rsidRPr="00944D28" w:rsidRDefault="00FC0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EFB70" w:rsidR="0061148E" w:rsidRPr="004A7085" w:rsidRDefault="00FC0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C9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6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323CC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C8A3D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1B42D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7368B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8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5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9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5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8D9C8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18267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5C7C7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92601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8DA4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BBF2C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0DED5" w:rsidR="00B87ED3" w:rsidRPr="00944D28" w:rsidRDefault="00FC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AB36" w:rsidR="00B87ED3" w:rsidRPr="00944D28" w:rsidRDefault="00FC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AA57" w:rsidR="00B87ED3" w:rsidRPr="00944D28" w:rsidRDefault="00FC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769C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BA1EC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0896C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C16D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E96F6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D9639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4546B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B96FA" w:rsidR="00B87ED3" w:rsidRPr="00944D28" w:rsidRDefault="00FC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B228" w:rsidR="00B87ED3" w:rsidRPr="00944D28" w:rsidRDefault="00FC0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8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6F4E0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74663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8542B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3E5B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5FB11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DEC05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BE41F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4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D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4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098F8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446CE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5100C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DEAAA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CEDB3" w:rsidR="00B87ED3" w:rsidRPr="00944D28" w:rsidRDefault="00FC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6A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9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5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7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3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