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52A9" w:rsidR="0061148E" w:rsidRPr="00C834E2" w:rsidRDefault="00165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1AFB" w:rsidR="0061148E" w:rsidRPr="00C834E2" w:rsidRDefault="00165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876B3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FCA6D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1858C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F5A0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8263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22085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60705" w:rsidR="00B87ED3" w:rsidRPr="00944D28" w:rsidRDefault="0016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6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1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1B3A7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E6DE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FD17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34B79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0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4FB3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4AE9F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C37C6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2380D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A3279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5D6C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CE8F9" w:rsidR="00B87ED3" w:rsidRPr="00944D28" w:rsidRDefault="0016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C0EC" w:rsidR="00B87ED3" w:rsidRPr="00944D28" w:rsidRDefault="0016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7E7CD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FC1F3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9521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51717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5A58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709DE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C467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621D" w:rsidR="00B87ED3" w:rsidRPr="00944D28" w:rsidRDefault="0016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1099C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975A2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35C68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FF37B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5D0BD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8ED22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2D94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CC43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5B61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9137B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D473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B9C4" w:rsidR="00B87ED3" w:rsidRPr="00944D28" w:rsidRDefault="0016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A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11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2022-10-20T10:47:00.0000000Z</dcterms:modified>
</coreProperties>
</file>