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80B5" w:rsidR="0061148E" w:rsidRPr="00177744" w:rsidRDefault="00E93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E95B" w:rsidR="0061148E" w:rsidRPr="00177744" w:rsidRDefault="00E93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875FC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B3CB6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121BB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2A8B7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85885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935F8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4C12C" w:rsidR="00983D57" w:rsidRPr="00177744" w:rsidRDefault="00E93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B1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C1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1D64E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7A922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C81FB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403C3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10836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8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7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7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0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3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1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4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F2885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41D5C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E8484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4E369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3ED4F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2C4B3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B9686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213FE" w:rsidR="00B87ED3" w:rsidRPr="00177744" w:rsidRDefault="00E93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7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E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5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3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1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A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2D1D9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39104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3F786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ED605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42442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69841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C1C85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78321" w:rsidR="00B87ED3" w:rsidRPr="00177744" w:rsidRDefault="00E93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F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B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5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F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B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F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D1BFB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73168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73588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F35BC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85344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E957E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4125F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7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F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D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D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F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E07AA" w:rsidR="00B87ED3" w:rsidRPr="00177744" w:rsidRDefault="00E93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1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C6C7B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C45BA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5755B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1733A" w:rsidR="00B87ED3" w:rsidRPr="00177744" w:rsidRDefault="00E93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DE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3E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E6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A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B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4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E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6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B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6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F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