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F9F2D" w:rsidR="0061148E" w:rsidRPr="00177744" w:rsidRDefault="006D49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5E58" w:rsidR="0061148E" w:rsidRPr="00177744" w:rsidRDefault="006D49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CCFC7" w:rsidR="00983D57" w:rsidRPr="00177744" w:rsidRDefault="006D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C2743" w:rsidR="00983D57" w:rsidRPr="00177744" w:rsidRDefault="006D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0BECD" w:rsidR="00983D57" w:rsidRPr="00177744" w:rsidRDefault="006D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54C1D" w:rsidR="00983D57" w:rsidRPr="00177744" w:rsidRDefault="006D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C2A90" w:rsidR="00983D57" w:rsidRPr="00177744" w:rsidRDefault="006D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62F1B" w:rsidR="00983D57" w:rsidRPr="00177744" w:rsidRDefault="006D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F2531" w:rsidR="00983D57" w:rsidRPr="00177744" w:rsidRDefault="006D4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23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0F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F6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7B614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7757B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64300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3B928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C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0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5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1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2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5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3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AC4BB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CDAF5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2AB8B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745BC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2CCCA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EE55F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8A028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A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8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B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B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10253" w:rsidR="00B87ED3" w:rsidRPr="00177744" w:rsidRDefault="006D49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5397F" w:rsidR="00B87ED3" w:rsidRPr="00177744" w:rsidRDefault="006D49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4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8C9C4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11220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6846C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1A07C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0C98A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9E773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63EA5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1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1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2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6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0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0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D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232FF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0F40D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DF6D8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C434F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F841B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9EA86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736E5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B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F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3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F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B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6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1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95223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3DCC4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20E68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BAC30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BCE47" w:rsidR="00B87ED3" w:rsidRPr="00177744" w:rsidRDefault="006D4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EC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7D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0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9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F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9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98B38" w:rsidR="00B87ED3" w:rsidRPr="00177744" w:rsidRDefault="006D49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1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8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94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