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4057E" w:rsidR="0061148E" w:rsidRPr="0035681E" w:rsidRDefault="00C963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8DDC2" w:rsidR="0061148E" w:rsidRPr="0035681E" w:rsidRDefault="00C963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AC5C7" w:rsidR="00CD0676" w:rsidRPr="00944D28" w:rsidRDefault="00C9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D07A4" w:rsidR="00CD0676" w:rsidRPr="00944D28" w:rsidRDefault="00C9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C8F2F" w:rsidR="00CD0676" w:rsidRPr="00944D28" w:rsidRDefault="00C9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CEF24" w:rsidR="00CD0676" w:rsidRPr="00944D28" w:rsidRDefault="00C9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0F7CC" w:rsidR="00CD0676" w:rsidRPr="00944D28" w:rsidRDefault="00C9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B6845" w:rsidR="00CD0676" w:rsidRPr="00944D28" w:rsidRDefault="00C9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FE8FB" w:rsidR="00CD0676" w:rsidRPr="00944D28" w:rsidRDefault="00C9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00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1F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2FECC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E30C8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D0229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94650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A9D80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1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8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B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F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F4CD0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E12E7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7D102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BD539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1ECD0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8D2D0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0BE79" w:rsidR="00B87ED3" w:rsidRPr="00944D28" w:rsidRDefault="00C9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7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9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FA0B" w:rsidR="00B87ED3" w:rsidRPr="00944D28" w:rsidRDefault="00C9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B617" w:rsidR="00B87ED3" w:rsidRPr="00944D28" w:rsidRDefault="00C9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91F3" w:rsidR="00B87ED3" w:rsidRPr="00944D28" w:rsidRDefault="00C9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B2FC4" w:rsidR="00B87ED3" w:rsidRPr="00944D28" w:rsidRDefault="00C9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B616F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56FB5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40D77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4F237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319B9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76E2A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ECE47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B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C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1C0D6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BB77D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08F2E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9780D6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36106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CE22C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9B05E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F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A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1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F9560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AF0E5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FC6BB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5513F" w:rsidR="00B87ED3" w:rsidRPr="00944D28" w:rsidRDefault="00C9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A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F0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4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A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3B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