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0B68E" w:rsidR="00380DB3" w:rsidRPr="0068293E" w:rsidRDefault="00830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1C926" w:rsidR="00380DB3" w:rsidRPr="0068293E" w:rsidRDefault="00830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63094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E95CA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3D880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06ACC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C1CF8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65846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C8D0D" w:rsidR="00240DC4" w:rsidRPr="00B03D55" w:rsidRDefault="00830D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E7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BC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0F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0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64A63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7CBF6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84354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7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0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3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D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4046C" w:rsidR="001835FB" w:rsidRPr="00DA1511" w:rsidRDefault="00830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8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B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2CA7E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E09F4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B7174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FC9F2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CB6D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67D5A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8BC1C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F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0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C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3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8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3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5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0EFA1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B71BA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5E91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CFBE9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42F34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35273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8E92B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5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6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8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8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3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F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5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93B54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7BF23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E9195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E19A8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5600F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C889C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B6170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6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C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3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7C836" w:rsidR="001835FB" w:rsidRPr="00DA1511" w:rsidRDefault="00830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3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1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16F20" w:rsidR="001835FB" w:rsidRPr="00DA1511" w:rsidRDefault="00830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00455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3B380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D498C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8BD6F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BB335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5830C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2927F" w:rsidR="009A6C64" w:rsidRPr="00730585" w:rsidRDefault="00830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F3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A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B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8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6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1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A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DA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