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BDCE5" w:rsidR="00380DB3" w:rsidRPr="0068293E" w:rsidRDefault="008808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BD7547" w:rsidR="00380DB3" w:rsidRPr="0068293E" w:rsidRDefault="008808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B1A08" w:rsidR="00240DC4" w:rsidRPr="00B03D55" w:rsidRDefault="00880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4532E" w:rsidR="00240DC4" w:rsidRPr="00B03D55" w:rsidRDefault="00880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16F97" w:rsidR="00240DC4" w:rsidRPr="00B03D55" w:rsidRDefault="00880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F0F30" w:rsidR="00240DC4" w:rsidRPr="00B03D55" w:rsidRDefault="00880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C0CD9" w:rsidR="00240DC4" w:rsidRPr="00B03D55" w:rsidRDefault="00880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9920D" w:rsidR="00240DC4" w:rsidRPr="00B03D55" w:rsidRDefault="00880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D5CF1" w:rsidR="00240DC4" w:rsidRPr="00B03D55" w:rsidRDefault="008808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9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28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3A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D3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4D092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4BDF8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001BD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2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C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A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9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2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8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F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7986E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37D03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CD3A6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18356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07438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674FF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34CBA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F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F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0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8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7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3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3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74682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48103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5BB98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2EEE6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26530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87383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8AD2B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8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6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A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3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0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9A2CA" w:rsidR="001835FB" w:rsidRPr="00DA1511" w:rsidRDefault="00880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8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7448E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0588D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1F817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9FE37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6E844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7FD5B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A4B1D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D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1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7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A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9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F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0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3E591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3366D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2761F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040E5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3D3D7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9B55E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E9270" w:rsidR="009A6C64" w:rsidRPr="00730585" w:rsidRDefault="00880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5EC7E" w:rsidR="001835FB" w:rsidRPr="00DA1511" w:rsidRDefault="008808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B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A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6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2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F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4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84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