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5A02" w:rsidR="0061148E" w:rsidRPr="00944D28" w:rsidRDefault="00A37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60DC" w:rsidR="0061148E" w:rsidRPr="004A7085" w:rsidRDefault="00A37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DB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D1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1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A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2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CDD0F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E92CB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3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25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4F9AA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1BEEA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5D288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AC105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DCF27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4923E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30848" w:rsidR="00B87ED3" w:rsidRPr="00944D28" w:rsidRDefault="00A3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9E4D" w:rsidR="00B87ED3" w:rsidRPr="00944D28" w:rsidRDefault="00A3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B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9576F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5C850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9BC6B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99794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CA1D0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AD8F4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2804B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CDFD9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323F5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F1C01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5294C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A152A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61F70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E1D90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C941A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758F7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60939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96049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B9A76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F1F8E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7FA39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B133" w:rsidR="00B87ED3" w:rsidRPr="00944D28" w:rsidRDefault="00A3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D52593" w:rsidR="00B87ED3" w:rsidRPr="00944D28" w:rsidRDefault="00A3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2A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0E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33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437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E6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0B0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A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F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2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8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