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7E39" w:rsidR="0061148E" w:rsidRPr="000C582F" w:rsidRDefault="00FB1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8ABE" w:rsidR="0061148E" w:rsidRPr="000C582F" w:rsidRDefault="00FB1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7E3FF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B6EC0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93009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39506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06445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148B7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8983E" w:rsidR="00B87ED3" w:rsidRPr="000C582F" w:rsidRDefault="00FB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46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FC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2A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95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19C88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C4334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72240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4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2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5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8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3C1A" w:rsidR="00B87ED3" w:rsidRPr="000C582F" w:rsidRDefault="00FB19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0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07A9F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E5D2A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8BED3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49720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818BE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41722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5F126" w:rsidR="00B87ED3" w:rsidRPr="000C582F" w:rsidRDefault="00FB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D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BBD47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5EC33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62AE1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7B01F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A6575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F97DC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07A64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3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1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0475E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D1B4C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7C5D5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B6CDC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37F13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79E54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17D96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6F97" w:rsidR="00B87ED3" w:rsidRPr="000C582F" w:rsidRDefault="00FB1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104C8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63C84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99287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FC39D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64292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8DD8D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DDBD8" w:rsidR="00B87ED3" w:rsidRPr="000C582F" w:rsidRDefault="00FB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0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9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2022-10-20T13:02:00.0000000Z</dcterms:modified>
</coreProperties>
</file>