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3E27" w:rsidR="0061148E" w:rsidRPr="00944D28" w:rsidRDefault="00530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AD9B4" w:rsidR="0061148E" w:rsidRPr="004A7085" w:rsidRDefault="00530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C16FD" w:rsidR="00B87ED3" w:rsidRPr="00944D28" w:rsidRDefault="0053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DF08B" w:rsidR="00B87ED3" w:rsidRPr="00944D28" w:rsidRDefault="0053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26A70" w:rsidR="00B87ED3" w:rsidRPr="00944D28" w:rsidRDefault="0053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62AF2" w:rsidR="00B87ED3" w:rsidRPr="00944D28" w:rsidRDefault="0053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295DA" w:rsidR="00B87ED3" w:rsidRPr="00944D28" w:rsidRDefault="0053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AE5B0" w:rsidR="00B87ED3" w:rsidRPr="00944D28" w:rsidRDefault="0053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51B9E" w:rsidR="00B87ED3" w:rsidRPr="00944D28" w:rsidRDefault="0053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B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8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C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5C01A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3E3E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62F99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A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5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CB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CBC21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6B3EC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4528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642D7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54FC8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E94F7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25B65" w:rsidR="00B87ED3" w:rsidRPr="00944D28" w:rsidRDefault="0053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AE35" w:rsidR="00B87ED3" w:rsidRPr="00944D28" w:rsidRDefault="00530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CDF2" w:rsidR="00B87ED3" w:rsidRPr="00944D28" w:rsidRDefault="00530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B6CA" w:rsidR="00B87ED3" w:rsidRPr="00944D28" w:rsidRDefault="00530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D00A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60930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F8E98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9A063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56B39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58A4C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04296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A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0C53E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88811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4512E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E9666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93632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1289E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15F8C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B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22AE" w:rsidR="00B87ED3" w:rsidRPr="00944D28" w:rsidRDefault="00530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E8F51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333C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EF421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4FC9A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C5ACE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D467F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0EF50" w:rsidR="00B87ED3" w:rsidRPr="00944D28" w:rsidRDefault="0053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4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69CC" w:rsidR="00B87ED3" w:rsidRPr="00944D28" w:rsidRDefault="00530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1E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