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A86B5" w:rsidR="0061148E" w:rsidRPr="00C61931" w:rsidRDefault="00F62A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BED6" w:rsidR="0061148E" w:rsidRPr="00C61931" w:rsidRDefault="00F62A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24A49" w:rsidR="00B87ED3" w:rsidRPr="00944D28" w:rsidRDefault="00F6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765E4" w:rsidR="00B87ED3" w:rsidRPr="00944D28" w:rsidRDefault="00F6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A245D" w:rsidR="00B87ED3" w:rsidRPr="00944D28" w:rsidRDefault="00F6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1FD8BD" w:rsidR="00B87ED3" w:rsidRPr="00944D28" w:rsidRDefault="00F6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B8BBB" w:rsidR="00B87ED3" w:rsidRPr="00944D28" w:rsidRDefault="00F6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658D5" w:rsidR="00B87ED3" w:rsidRPr="00944D28" w:rsidRDefault="00F6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54FD8" w:rsidR="00B87ED3" w:rsidRPr="00944D28" w:rsidRDefault="00F6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E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C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2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7A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039B6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7E7DB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43B6D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5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7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F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B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4F864" w:rsidR="00B87ED3" w:rsidRPr="00944D28" w:rsidRDefault="00F62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B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0BEA5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28FE5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3BD82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3873A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01AC4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DCB3C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1677E" w:rsidR="00B87ED3" w:rsidRPr="00944D28" w:rsidRDefault="00F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E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A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F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A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D8FF" w:rsidR="00B87ED3" w:rsidRPr="00944D28" w:rsidRDefault="00F62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4DA28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7C1BC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8978B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AF45E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AD34B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2F7F7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98550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A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D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C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0216D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8892E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27D9A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C16CE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DEF1E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41E24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627BB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3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B746" w:rsidR="00B87ED3" w:rsidRPr="00944D28" w:rsidRDefault="00F62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B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5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E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68FE8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F3C05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11ECC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FCBB3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A92C3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97AAA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209C7" w:rsidR="00B87ED3" w:rsidRPr="00944D28" w:rsidRDefault="00F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B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E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7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6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D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D32A" w:rsidR="00B87ED3" w:rsidRPr="00944D28" w:rsidRDefault="00F62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A2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2022-10-20T06:47:00.0000000Z</dcterms:modified>
</coreProperties>
</file>