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86B5" w:rsidR="0061148E" w:rsidRPr="00C61931" w:rsidRDefault="00F62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BED6" w:rsidR="0061148E" w:rsidRPr="00C61931" w:rsidRDefault="00F62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24A49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765E4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A245D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FD8BD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B8BBB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658D5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54FD8" w:rsidR="00B87ED3" w:rsidRPr="00944D28" w:rsidRDefault="00F6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C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7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039B6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E7DB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43B6D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F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4F864" w:rsidR="00B87ED3" w:rsidRPr="00944D28" w:rsidRDefault="00F6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0BEA5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8FE5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3BD82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3873A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01AC4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DCB3C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1677E" w:rsidR="00B87ED3" w:rsidRPr="00944D28" w:rsidRDefault="00F6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E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D8FF" w:rsidR="00B87ED3" w:rsidRPr="00944D28" w:rsidRDefault="00F62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4DA28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7C1BC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978B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F45E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AD34B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2F7F7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98550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0216D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892E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27D9A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C16CE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DEF1E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41E24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627BB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B746" w:rsidR="00B87ED3" w:rsidRPr="00944D28" w:rsidRDefault="00F62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5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68FE8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F3C05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1ECC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FCBB3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A92C3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7AAA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09C7" w:rsidR="00B87ED3" w:rsidRPr="00944D28" w:rsidRDefault="00F6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D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D32A" w:rsidR="00B87ED3" w:rsidRPr="00944D28" w:rsidRDefault="00F62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A2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2022-10-20T06:47:00.0000000Z</dcterms:modified>
</coreProperties>
</file>