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F222A" w:rsidR="0061148E" w:rsidRPr="00177744" w:rsidRDefault="00CA4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4778" w:rsidR="0061148E" w:rsidRPr="00177744" w:rsidRDefault="00CA4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7C9AC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0CB15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60604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4468B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F84AB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CE366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AC47D" w:rsidR="00983D57" w:rsidRPr="00177744" w:rsidRDefault="00CA4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0B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A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48A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BE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E0F6B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17A68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33BA3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3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E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B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C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835E4" w:rsidR="00B87ED3" w:rsidRPr="00177744" w:rsidRDefault="00CA4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1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3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9347F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48E34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D1A9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23109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FCDD3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A74AB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EC95E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0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2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F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7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A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66D1B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07AD1B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ACFC9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70A5E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27144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5CF9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E209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4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8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2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5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0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A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5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59425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D872D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E3AE33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70765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C5B33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78B5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25DD8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1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7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E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3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3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9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7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782CF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5460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CB974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AB99A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397D7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9629E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D3A8C" w:rsidR="00B87ED3" w:rsidRPr="00177744" w:rsidRDefault="00CA4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2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C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3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F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4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9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B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F8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