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50E1C" w:rsidR="0061148E" w:rsidRPr="008F69F5" w:rsidRDefault="00D635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64D6" w:rsidR="0061148E" w:rsidRPr="008F69F5" w:rsidRDefault="00D635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582B7" w:rsidR="00B87ED3" w:rsidRPr="008F69F5" w:rsidRDefault="00D6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1254A" w:rsidR="00B87ED3" w:rsidRPr="008F69F5" w:rsidRDefault="00D6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1FDCB" w:rsidR="00B87ED3" w:rsidRPr="008F69F5" w:rsidRDefault="00D6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31C08" w:rsidR="00B87ED3" w:rsidRPr="008F69F5" w:rsidRDefault="00D6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0ABFB" w:rsidR="00B87ED3" w:rsidRPr="008F69F5" w:rsidRDefault="00D6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6F896" w:rsidR="00B87ED3" w:rsidRPr="008F69F5" w:rsidRDefault="00D6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F3117" w:rsidR="00B87ED3" w:rsidRPr="008F69F5" w:rsidRDefault="00D63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F8951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9A0A7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79BA3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D786D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43581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5289C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3BB67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4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A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3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94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37752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31A44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A338F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B2C34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10566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5D927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108B9" w:rsidR="00B87ED3" w:rsidRPr="008F69F5" w:rsidRDefault="00D63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5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8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8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9D6BD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625E4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B0A00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E04FC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B0C18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52912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540A7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F181" w:rsidR="00B87ED3" w:rsidRPr="00944D28" w:rsidRDefault="00D6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B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E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1F817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9F4D9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66A6E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3A85C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156AA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6DE8C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7CF09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3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4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A8ED7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B5CF0" w:rsidR="00B87ED3" w:rsidRPr="008F69F5" w:rsidRDefault="00D63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60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21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69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60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B5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6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9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1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D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59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