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2A80" w:rsidR="0061148E" w:rsidRPr="008F69F5" w:rsidRDefault="008C66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CFC3" w:rsidR="0061148E" w:rsidRPr="008F69F5" w:rsidRDefault="008C66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28A6A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3508A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E7533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5488C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6AE2B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AA93C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A029D" w:rsidR="00B87ED3" w:rsidRPr="008F69F5" w:rsidRDefault="008C6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C5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E2D4E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CA045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9B113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DD826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AB9FB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BBA1E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55E1" w:rsidR="00B87ED3" w:rsidRPr="00944D28" w:rsidRDefault="008C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7D72" w:rsidR="00B87ED3" w:rsidRPr="00944D28" w:rsidRDefault="008C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F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5AFE1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6C5F6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BFB72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0517A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D9D18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A43E0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2A3C7" w:rsidR="00B87ED3" w:rsidRPr="008F69F5" w:rsidRDefault="008C6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98CD3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9D602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56F91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0A253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B464C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53916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03779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0F1F" w:rsidR="00B87ED3" w:rsidRPr="00944D28" w:rsidRDefault="008C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A309D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06825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0E667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A0891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D93BA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30355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A688B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30029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6CA3A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13685" w:rsidR="00B87ED3" w:rsidRPr="008F69F5" w:rsidRDefault="008C6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CD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6B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2D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F3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60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2022-10-20T10:56:00.0000000Z</dcterms:modified>
</coreProperties>
</file>