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F3DB" w:rsidR="0061148E" w:rsidRPr="00C61931" w:rsidRDefault="00991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C396" w:rsidR="0061148E" w:rsidRPr="00C61931" w:rsidRDefault="00991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6B0DD" w:rsidR="00B87ED3" w:rsidRPr="00944D28" w:rsidRDefault="009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348E6" w:rsidR="00B87ED3" w:rsidRPr="00944D28" w:rsidRDefault="009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812EB" w:rsidR="00B87ED3" w:rsidRPr="00944D28" w:rsidRDefault="009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567EF" w:rsidR="00B87ED3" w:rsidRPr="00944D28" w:rsidRDefault="009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4A233" w:rsidR="00B87ED3" w:rsidRPr="00944D28" w:rsidRDefault="009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F14A3" w:rsidR="00B87ED3" w:rsidRPr="00944D28" w:rsidRDefault="009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EF4CB" w:rsidR="00B87ED3" w:rsidRPr="00944D28" w:rsidRDefault="009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F3C29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F5991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A759A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F4BFC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D3006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74909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5ED56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AD9E" w:rsidR="00B87ED3" w:rsidRPr="00944D28" w:rsidRDefault="00991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E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457B7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DD039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C6434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33A8F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BD4D1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D8C58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8C74F" w:rsidR="00B87ED3" w:rsidRPr="00944D28" w:rsidRDefault="009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5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C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D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3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6A8B0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60CE4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C9BFF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BE9CD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C52E5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F7C34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155C5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4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4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6256C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96A0A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6C241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C37C1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D2989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5ABD3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11AF8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6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6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F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DFA55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4F959" w:rsidR="00B87ED3" w:rsidRPr="00944D28" w:rsidRDefault="009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EF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C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84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9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E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A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0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0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