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5041" w:rsidR="0061148E" w:rsidRPr="00C834E2" w:rsidRDefault="00CC5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4973A" w:rsidR="0061148E" w:rsidRPr="00C834E2" w:rsidRDefault="00CC5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EFEE4" w:rsidR="00B87ED3" w:rsidRPr="00944D28" w:rsidRDefault="00CC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C6E95" w:rsidR="00B87ED3" w:rsidRPr="00944D28" w:rsidRDefault="00CC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A5A98" w:rsidR="00B87ED3" w:rsidRPr="00944D28" w:rsidRDefault="00CC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BF0CF" w:rsidR="00B87ED3" w:rsidRPr="00944D28" w:rsidRDefault="00CC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CECB6" w:rsidR="00B87ED3" w:rsidRPr="00944D28" w:rsidRDefault="00CC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4F99D" w:rsidR="00B87ED3" w:rsidRPr="00944D28" w:rsidRDefault="00CC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43C59" w:rsidR="00B87ED3" w:rsidRPr="00944D28" w:rsidRDefault="00CC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A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84F4D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ECD40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F0E36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635BB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5FB72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A8F80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5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6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4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8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E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E0103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CDAA9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B56D3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C67C3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86A8A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023DC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BBD56" w:rsidR="00B87ED3" w:rsidRPr="00944D28" w:rsidRDefault="00CC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D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5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C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B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F62EB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F3410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ED3C2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48417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7C05D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799B5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92C31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B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0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F8B46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854EA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8BB09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677A0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4FCAE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644C1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F4B08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E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E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8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8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E2BB1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0DF33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547F3" w:rsidR="00B87ED3" w:rsidRPr="00944D28" w:rsidRDefault="00CC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04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F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5A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2D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E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6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A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E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6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E9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2022-10-20T13:23:00.0000000Z</dcterms:modified>
</coreProperties>
</file>