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7E27" w:rsidR="0061148E" w:rsidRPr="00177744" w:rsidRDefault="00F23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E1AA3" w:rsidR="0061148E" w:rsidRPr="00177744" w:rsidRDefault="00F23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2754C" w:rsidR="00983D57" w:rsidRPr="00177744" w:rsidRDefault="00F2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473B9" w:rsidR="00983D57" w:rsidRPr="00177744" w:rsidRDefault="00F2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0F6F1" w:rsidR="00983D57" w:rsidRPr="00177744" w:rsidRDefault="00F2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9252C" w:rsidR="00983D57" w:rsidRPr="00177744" w:rsidRDefault="00F2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ED5F7" w:rsidR="00983D57" w:rsidRPr="00177744" w:rsidRDefault="00F2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A4F79" w:rsidR="00983D57" w:rsidRPr="00177744" w:rsidRDefault="00F2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E60C5" w:rsidR="00983D57" w:rsidRPr="00177744" w:rsidRDefault="00F2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23AA9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2FEA3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EDEE7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96A69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F06F2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7F47B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BCBFE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C9EB3" w:rsidR="00B87ED3" w:rsidRPr="00177744" w:rsidRDefault="00F23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F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A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4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A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A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D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EAC23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B01BD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C9633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B7A8A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989B2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BA5FB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9FDAF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E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E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A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8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4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B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5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5C782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AB96E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A35C1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0B205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A8891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A472F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21E79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3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8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D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A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6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9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7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D9164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2A834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5BBC5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CD0AF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344BE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DE2A4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E57FF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F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CC7EB" w:rsidR="00B87ED3" w:rsidRPr="00177744" w:rsidRDefault="00F23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1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E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1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C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2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FA23E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FB2BC" w:rsidR="00B87ED3" w:rsidRPr="00177744" w:rsidRDefault="00F2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EA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3E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46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F9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8D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F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8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9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B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D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A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5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91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