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6FB18" w:rsidR="0061148E" w:rsidRPr="00177744" w:rsidRDefault="00E90D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38BA0" w:rsidR="0061148E" w:rsidRPr="00177744" w:rsidRDefault="00E90D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EF7B4" w:rsidR="00983D57" w:rsidRPr="00177744" w:rsidRDefault="00E9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0032C" w:rsidR="00983D57" w:rsidRPr="00177744" w:rsidRDefault="00E9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BE2BA" w:rsidR="00983D57" w:rsidRPr="00177744" w:rsidRDefault="00E9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41195" w:rsidR="00983D57" w:rsidRPr="00177744" w:rsidRDefault="00E9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339B8" w:rsidR="00983D57" w:rsidRPr="00177744" w:rsidRDefault="00E9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F31BE" w:rsidR="00983D57" w:rsidRPr="00177744" w:rsidRDefault="00E9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C1F60" w:rsidR="00983D57" w:rsidRPr="00177744" w:rsidRDefault="00E90D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06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F6A01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2D4D8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A41EF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93E63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C93B6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3DC1A2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25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CE1F1" w:rsidR="00B87ED3" w:rsidRPr="00177744" w:rsidRDefault="00E90D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9C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0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B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B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A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9904F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7CE83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0ADAB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D7228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8027E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91E62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7025E2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1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FA3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C3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512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48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F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A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597656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70207D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00AB2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A12E2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DBE3E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DD29C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BDA5C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D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9B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7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35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38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5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B4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2B46E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D37AC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50116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E74F4B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BD20C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CBE3B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61E25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A0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D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7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9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E5C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CAD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F1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75308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73FF4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D97EF" w:rsidR="00B87ED3" w:rsidRPr="00177744" w:rsidRDefault="00E90D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4E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525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F4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17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9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D3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A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F10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2B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E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D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DF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