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709A3" w:rsidR="0061148E" w:rsidRPr="0035681E" w:rsidRDefault="005C1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9F9B" w:rsidR="0061148E" w:rsidRPr="0035681E" w:rsidRDefault="005C1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E32A8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FEE3D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68D02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77D30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1DBBD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EF341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47C88" w:rsidR="00CD0676" w:rsidRPr="00944D28" w:rsidRDefault="005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E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8F88F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D2EEB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5636A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6C166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26CE3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C923E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3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4688E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01133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9E3B8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9CB5E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6E907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E9243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DE932" w:rsidR="00B87ED3" w:rsidRPr="00944D28" w:rsidRDefault="005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CE7AE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CFB45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4B84F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5AFF0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8B3BA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FE396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692FA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F08C" w:rsidR="00B87ED3" w:rsidRPr="00944D28" w:rsidRDefault="005C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59834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655B0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291F8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57119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D9C06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A410C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6A21A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75D1" w:rsidR="00B87ED3" w:rsidRPr="00944D28" w:rsidRDefault="005C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8EF26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7973B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241F1" w:rsidR="00B87ED3" w:rsidRPr="00944D28" w:rsidRDefault="005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5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7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9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F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B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