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8C8F3" w:rsidR="00061896" w:rsidRPr="005F4693" w:rsidRDefault="002B3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64509" w:rsidR="00061896" w:rsidRPr="00E407AC" w:rsidRDefault="002B3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14E8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9D4B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68A8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4AAB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A88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71A8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7EF" w:rsidR="00FC15B4" w:rsidRPr="00D11D17" w:rsidRDefault="002B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093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FD7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F260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094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EA7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A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A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E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7037C" w:rsidR="00DE76F3" w:rsidRPr="0026478E" w:rsidRDefault="002B3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1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8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C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874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A5F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1C6D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95C8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916B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0D0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5526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6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C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2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A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5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1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5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0B3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46F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F0B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7FA6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A8A2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134F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5CE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E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7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9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6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A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9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9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8B6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2D2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16B7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ACEE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B11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B8C1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73B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5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0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2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E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5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C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F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71C2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308E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DCB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C054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AEA3" w:rsidR="009A6C64" w:rsidRPr="00C2583D" w:rsidRDefault="002B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5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E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C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5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3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C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3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82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