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72EA1" w:rsidR="00061896" w:rsidRPr="005F4693" w:rsidRDefault="00C658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5B551" w:rsidR="00061896" w:rsidRPr="00E407AC" w:rsidRDefault="00C65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2CB75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FD789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6F5B1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933AD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0FEB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A014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BA1B" w:rsidR="00FC15B4" w:rsidRPr="00D11D17" w:rsidRDefault="00C6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A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B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9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1C7D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CF2A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303D5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C844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6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1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C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F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2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6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D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473D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FD5A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624F5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A6F0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31A2B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D6C77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682AA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3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3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4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4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F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7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F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F729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84AC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EBC5B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5B09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9FD9E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3933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2BBF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1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4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C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9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3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5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D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F3BD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21A78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2B7C3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FCC1E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95B6D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50DC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E0F40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5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E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0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6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5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1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B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2739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9F21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79715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FAD34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C127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B5C2" w:rsidR="009A6C64" w:rsidRPr="00C2583D" w:rsidRDefault="00C6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6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3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B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B4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6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E8047" w:rsidR="00DE76F3" w:rsidRPr="0026478E" w:rsidRDefault="00C65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675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8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