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217EF" w:rsidR="00061896" w:rsidRPr="005F4693" w:rsidRDefault="00A86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2F18B" w:rsidR="00061896" w:rsidRPr="00E407AC" w:rsidRDefault="00A86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8D8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487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3E21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694E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5E1A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B743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8600" w:rsidR="00FC15B4" w:rsidRPr="00D11D17" w:rsidRDefault="00A8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C8DA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C004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AADF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0B2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3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9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B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E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C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8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0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ACF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6F0E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65A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5B69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79F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148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383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D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2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D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4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B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F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7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1764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64C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A7D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A8F5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07B7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AC9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3632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4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F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C4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4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2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0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5C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407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11B5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00B6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809C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488D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A88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47C4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8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A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6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1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E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1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1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CA92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BDF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226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10E8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F7AB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CE05" w:rsidR="009A6C64" w:rsidRPr="00C2583D" w:rsidRDefault="00A8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4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32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7D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1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7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F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