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124B" w:rsidR="0061148E" w:rsidRPr="000C582F" w:rsidRDefault="007A68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DF8F" w:rsidR="0061148E" w:rsidRPr="000C582F" w:rsidRDefault="007A68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D28D2" w:rsidR="00B87ED3" w:rsidRPr="000C582F" w:rsidRDefault="007A6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1E930" w:rsidR="00B87ED3" w:rsidRPr="000C582F" w:rsidRDefault="007A6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9F7A0" w:rsidR="00B87ED3" w:rsidRPr="000C582F" w:rsidRDefault="007A6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9AAB0" w:rsidR="00B87ED3" w:rsidRPr="000C582F" w:rsidRDefault="007A6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241B9" w:rsidR="00B87ED3" w:rsidRPr="000C582F" w:rsidRDefault="007A6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8D301" w:rsidR="00B87ED3" w:rsidRPr="000C582F" w:rsidRDefault="007A6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90636" w:rsidR="00B87ED3" w:rsidRPr="000C582F" w:rsidRDefault="007A6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E5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C7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C0EEA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EBEE4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C744B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D7ADE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8A5A7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F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FA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F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0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2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7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B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B36E7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275DF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C126C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7A9B3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E68AC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FB86A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798D9" w:rsidR="00B87ED3" w:rsidRPr="000C582F" w:rsidRDefault="007A6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2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F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00A68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17E9F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1F61F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FF8C5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482A8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40440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91C62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672F" w:rsidR="00B87ED3" w:rsidRPr="000C582F" w:rsidRDefault="007A6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3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085BC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3E802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8915D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199BF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F0387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973F3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332EF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D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F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0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2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4DF89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9762E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1A911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3F3BB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0F6CE" w:rsidR="00B87ED3" w:rsidRPr="000C582F" w:rsidRDefault="007A6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36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23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7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F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7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