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3D90" w:rsidR="0061148E" w:rsidRPr="000C582F" w:rsidRDefault="001D7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7A52" w:rsidR="0061148E" w:rsidRPr="000C582F" w:rsidRDefault="001D7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4DEE8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EFC51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E0EFD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BA255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4EC2A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9AE34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89A90" w:rsidR="00B87ED3" w:rsidRPr="000C582F" w:rsidRDefault="001D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57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57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72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F48D8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40F61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1B11E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95DBD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8F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2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5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E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48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1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291C3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CDE56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46771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F684C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6AD3A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86927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CF48E" w:rsidR="00B87ED3" w:rsidRPr="000C582F" w:rsidRDefault="001D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0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B7CF1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3BDB6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E93C2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0C4DB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A8333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A3AE1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67108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4BEA5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41CD7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6C066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94745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43306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45CBF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F4BCE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F9EC" w:rsidR="00B87ED3" w:rsidRPr="000C582F" w:rsidRDefault="001D7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B3500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DFB38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03764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7B587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AEF0D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B5A86" w:rsidR="00B87ED3" w:rsidRPr="000C582F" w:rsidRDefault="001D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5A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30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