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222BF" w:rsidR="0061148E" w:rsidRPr="000C582F" w:rsidRDefault="00920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C6F0" w:rsidR="0061148E" w:rsidRPr="000C582F" w:rsidRDefault="00920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8928B" w:rsidR="00B87ED3" w:rsidRPr="000C582F" w:rsidRDefault="0092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A7A1E" w:rsidR="00B87ED3" w:rsidRPr="000C582F" w:rsidRDefault="0092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0FC3B" w:rsidR="00B87ED3" w:rsidRPr="000C582F" w:rsidRDefault="0092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49D59" w:rsidR="00B87ED3" w:rsidRPr="000C582F" w:rsidRDefault="0092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1E393" w:rsidR="00B87ED3" w:rsidRPr="000C582F" w:rsidRDefault="0092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1D1C1" w:rsidR="00B87ED3" w:rsidRPr="000C582F" w:rsidRDefault="0092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8444B" w:rsidR="00B87ED3" w:rsidRPr="000C582F" w:rsidRDefault="00920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2BC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A1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96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6EF80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7A45A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89C29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B2113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C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A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0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EF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D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BC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9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630DB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C81FD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BC2A1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D7D02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16412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CA79D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CDAA7" w:rsidR="00B87ED3" w:rsidRPr="000C582F" w:rsidRDefault="00920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D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8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6E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C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1AE07F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E3EE8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AD0CA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94148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BBD53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882C6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07945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1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8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473F9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F33B5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AF55F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A3D57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14365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E18AD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5F62D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0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76913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3647F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19E64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2AFD0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21944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E659C" w:rsidR="00B87ED3" w:rsidRPr="000C582F" w:rsidRDefault="00920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BB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6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F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0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BDA8A" w:rsidR="00B87ED3" w:rsidRPr="000C582F" w:rsidRDefault="009201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12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9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