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01D3" w:rsidR="0061148E" w:rsidRPr="00C834E2" w:rsidRDefault="00927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94E9" w:rsidR="0061148E" w:rsidRPr="00C834E2" w:rsidRDefault="00927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78BA7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C24D9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0E84B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4140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753EF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E47F2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34B68" w:rsidR="00B87ED3" w:rsidRPr="00944D28" w:rsidRDefault="00927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F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8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2A6A8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4BF2B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8F946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B65C5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A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95FD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783D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BDFC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E0235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A7C90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DBABF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250A" w:rsidR="00B87ED3" w:rsidRPr="00944D28" w:rsidRDefault="009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8AA09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9AA4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2F36B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FABD7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A532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B1F33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0CA5D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AFF4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5E033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DC74B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30B0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DE6F7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578C1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77DA5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4CC2" w:rsidR="00B87ED3" w:rsidRPr="00944D28" w:rsidRDefault="0092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DE5AC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807BC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FD3CF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D9902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FF2D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9DAB8" w:rsidR="00B87ED3" w:rsidRPr="00944D28" w:rsidRDefault="009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3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B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D2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2022-10-16T12:51:00.0000000Z</dcterms:modified>
</coreProperties>
</file>