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ED14" w:rsidR="0061148E" w:rsidRPr="00944D28" w:rsidRDefault="00E62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E148" w:rsidR="0061148E" w:rsidRPr="004A7085" w:rsidRDefault="00E62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9566E" w:rsidR="00B87ED3" w:rsidRPr="00944D28" w:rsidRDefault="00E6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A5487" w:rsidR="00B87ED3" w:rsidRPr="00944D28" w:rsidRDefault="00E6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90CF7" w:rsidR="00B87ED3" w:rsidRPr="00944D28" w:rsidRDefault="00E6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82B88" w:rsidR="00B87ED3" w:rsidRPr="00944D28" w:rsidRDefault="00E6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AA349" w:rsidR="00B87ED3" w:rsidRPr="00944D28" w:rsidRDefault="00E6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51417" w:rsidR="00B87ED3" w:rsidRPr="00944D28" w:rsidRDefault="00E6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1D8AF" w:rsidR="00B87ED3" w:rsidRPr="00944D28" w:rsidRDefault="00E6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C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4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4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B479E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83969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69103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C1FA9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4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7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9C043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4C81D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5ED2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C1D9D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3F9ED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99320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2B58" w:rsidR="00B87ED3" w:rsidRPr="00944D28" w:rsidRDefault="00E6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D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5C770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38CE2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D5B10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E9479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A3C83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AD16F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259E5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8C356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CAE41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3E307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C6BB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82BD5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88237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6229B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9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96CA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000F4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62405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1426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3794F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2B893" w:rsidR="00B87ED3" w:rsidRPr="00944D28" w:rsidRDefault="00E6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3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0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4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B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2022-10-16T11:09:00.0000000Z</dcterms:modified>
</coreProperties>
</file>