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A74F8" w:rsidR="0061148E" w:rsidRPr="00944D28" w:rsidRDefault="003D5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EE17" w:rsidR="0061148E" w:rsidRPr="004A7085" w:rsidRDefault="003D5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B0DB2" w:rsidR="00B87ED3" w:rsidRPr="00944D28" w:rsidRDefault="003D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498BA" w:rsidR="00B87ED3" w:rsidRPr="00944D28" w:rsidRDefault="003D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2F787" w:rsidR="00B87ED3" w:rsidRPr="00944D28" w:rsidRDefault="003D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86DA3" w:rsidR="00B87ED3" w:rsidRPr="00944D28" w:rsidRDefault="003D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B89FB" w:rsidR="00B87ED3" w:rsidRPr="00944D28" w:rsidRDefault="003D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A6D17" w:rsidR="00B87ED3" w:rsidRPr="00944D28" w:rsidRDefault="003D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93B67" w:rsidR="00B87ED3" w:rsidRPr="00944D28" w:rsidRDefault="003D59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0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24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1C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B73728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F987F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84E68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A2062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1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BB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A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D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93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76112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1CDFA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F6536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B4AE3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99EDD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990EE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00D2E" w:rsidR="00B87ED3" w:rsidRPr="00944D28" w:rsidRDefault="003D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4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9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AB0EB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993DC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593E4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F0AB2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DCDE9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27B0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515DE7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A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7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A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1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75F12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9BF4C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5845B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27171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A95AA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D58D4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6C779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C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3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C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F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62A93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9605B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9B4D9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843A5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07956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53FC5" w:rsidR="00B87ED3" w:rsidRPr="00944D28" w:rsidRDefault="003D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AA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C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47B3C" w:rsidR="00B87ED3" w:rsidRPr="00944D28" w:rsidRDefault="003D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7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D5A36" w:rsidR="00B87ED3" w:rsidRPr="00944D28" w:rsidRDefault="003D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5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594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