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9D6E" w:rsidR="0061148E" w:rsidRPr="0035681E" w:rsidRDefault="00AC4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CC8D" w:rsidR="0061148E" w:rsidRPr="0035681E" w:rsidRDefault="00AC4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B982F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EBCA9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3B1E7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3D8EC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0C22C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3032B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621C7" w:rsidR="00CD0676" w:rsidRPr="00944D28" w:rsidRDefault="00AC4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0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5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F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2CE35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3810F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EC2A0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83C19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D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D2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66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2DB21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3B367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0B1EC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8AA25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2598C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88943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94587" w:rsidR="00B87ED3" w:rsidRPr="00944D28" w:rsidRDefault="00AC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D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76DA" w:rsidR="00B87ED3" w:rsidRPr="00944D28" w:rsidRDefault="00AC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C3A3" w:rsidR="00B87ED3" w:rsidRPr="00944D28" w:rsidRDefault="00AC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A2418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D12EF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98AF5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AF9C0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7838B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BF920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DBF9E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6FC48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E7894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70F02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DC3F3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F4477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31E13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7E241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6E205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4F9EE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74512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57EA5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09EF9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60AEE" w:rsidR="00B87ED3" w:rsidRPr="00944D28" w:rsidRDefault="00AC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2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D2E18" w:rsidR="00B87ED3" w:rsidRPr="00944D28" w:rsidRDefault="00AC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6D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