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6C6350" w:rsidR="002534F3" w:rsidRPr="0068293E" w:rsidRDefault="003B1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583BC8" w:rsidR="002534F3" w:rsidRPr="0068293E" w:rsidRDefault="003B1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B746F" w:rsidR="002A7340" w:rsidRPr="00FF2AF3" w:rsidRDefault="003B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68460" w:rsidR="002A7340" w:rsidRPr="00FF2AF3" w:rsidRDefault="003B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C99E93" w:rsidR="002A7340" w:rsidRPr="00FF2AF3" w:rsidRDefault="003B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B5D6D" w:rsidR="002A7340" w:rsidRPr="00FF2AF3" w:rsidRDefault="003B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63414E" w:rsidR="002A7340" w:rsidRPr="00FF2AF3" w:rsidRDefault="003B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ADC2F" w:rsidR="002A7340" w:rsidRPr="00FF2AF3" w:rsidRDefault="003B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53586" w:rsidR="002A7340" w:rsidRPr="00FF2AF3" w:rsidRDefault="003B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A6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61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DB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EA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AC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8D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30049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A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F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9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C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0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2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E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600BC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56650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40108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6C0C5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D422D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236B4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C40FF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6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2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8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E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0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9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6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8B622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DB88F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D8083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7B367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34994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09B30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4AA4C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F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E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7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A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A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E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6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E66CE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AB6CD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10E08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5C67E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41678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9D0C4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BC203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A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3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4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C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E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A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E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E8546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0918A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DDC46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4D871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9F528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BFADA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CDF35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B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C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8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444D5" w:rsidR="001835FB" w:rsidRPr="00DA1511" w:rsidRDefault="003B1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E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3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B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8AD00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ADF3EB" w:rsidR="009A6C64" w:rsidRPr="00730585" w:rsidRDefault="003B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C1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B0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9FC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60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E36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31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73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66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16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0C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23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8E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1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15A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