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DE7B18" w:rsidR="002534F3" w:rsidRPr="0068293E" w:rsidRDefault="00CB1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094683" w:rsidR="002534F3" w:rsidRPr="0068293E" w:rsidRDefault="00CB1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6FE5F" w:rsidR="002A7340" w:rsidRPr="00FF2AF3" w:rsidRDefault="00CB1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DD678" w:rsidR="002A7340" w:rsidRPr="00FF2AF3" w:rsidRDefault="00CB1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3B3AF" w:rsidR="002A7340" w:rsidRPr="00FF2AF3" w:rsidRDefault="00CB1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81269" w:rsidR="002A7340" w:rsidRPr="00FF2AF3" w:rsidRDefault="00CB1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06A53" w:rsidR="002A7340" w:rsidRPr="00FF2AF3" w:rsidRDefault="00CB1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5ED85" w:rsidR="002A7340" w:rsidRPr="00FF2AF3" w:rsidRDefault="00CB1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C7567" w:rsidR="002A7340" w:rsidRPr="00FF2AF3" w:rsidRDefault="00CB13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2B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6A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40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70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50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3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391B7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5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8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4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C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6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6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9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3B619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5659B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DE491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E35C3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71BB3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AC925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E3B32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D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7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6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1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E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3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474FF" w:rsidR="001835FB" w:rsidRPr="00DA1511" w:rsidRDefault="00CB13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58B21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FF1D7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33054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A3986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A5B2E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426A3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86B5D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7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D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1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D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8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A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B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20F19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A4F29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DF26B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EB17B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056A1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7C184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2E8C4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9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B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9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B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8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7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8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5D158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A4654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3BCF9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94A88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AA938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39045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B8FA1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D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8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5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D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A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2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2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399C4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1AF10" w:rsidR="009A6C64" w:rsidRPr="00730585" w:rsidRDefault="00CB1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2C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7F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DD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CE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66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8E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F5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41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39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7E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7D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A0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1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386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