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9DCEA" w:rsidR="00061896" w:rsidRPr="005F4693" w:rsidRDefault="00D930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86B8BD" w:rsidR="00061896" w:rsidRPr="00E407AC" w:rsidRDefault="00D930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8BB6B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6BD2D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EBC0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1BCF4A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808DE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48B43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C654" w:rsidR="00FC15B4" w:rsidRPr="00D11D17" w:rsidRDefault="00D930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9D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9C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C0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7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B4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E7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E0C12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7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EC8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0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73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9C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86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01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DE064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1CA62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DD32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9D8AE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26BC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34142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B5A0C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6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0DB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AAE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CA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8E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B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4A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6193F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4597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EC1E0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D2725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1A90F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4597C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E90C4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35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BD1A8" w:rsidR="00DE76F3" w:rsidRPr="0026478E" w:rsidRDefault="00D93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F99CB" w:rsidR="00DE76F3" w:rsidRPr="0026478E" w:rsidRDefault="00D930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38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FF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99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4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7D838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634E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657C7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487DF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E6905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929BB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8540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E9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42A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E2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9D2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FB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D2A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CC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8496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93D53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80698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0F1A1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31FC8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4994F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1F6C6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45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428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1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128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87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3A4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E4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2C5F3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6733A" w:rsidR="009A6C64" w:rsidRPr="00C2583D" w:rsidRDefault="00D930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7B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F1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B5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5E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1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4E3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AFF3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857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4D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BEC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33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0A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30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06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