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BB79" w:rsidR="0061148E" w:rsidRPr="00944D28" w:rsidRDefault="00394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462BB" w:rsidR="0061148E" w:rsidRPr="004A7085" w:rsidRDefault="00394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C9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11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C2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ED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77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74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8663E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1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A447D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4E545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B37A0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5FCCD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5C5A2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3DC73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F5C60" w:rsidR="00B87ED3" w:rsidRPr="007D5604" w:rsidRDefault="0039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80156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69C36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C2CFD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0D4E7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3300D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38396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106D7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79F04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33784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617AE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E5537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1786A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DF60E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05DFC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FE827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19827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E30D3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5C8EF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2856F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68B33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F3C1A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4866B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AB8E76" w:rsidR="00B87ED3" w:rsidRPr="007D5604" w:rsidRDefault="0039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71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D8F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23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D6F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1D0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E2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