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752F" w:rsidR="0061148E" w:rsidRPr="00944D28" w:rsidRDefault="009E5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F72A" w:rsidR="0061148E" w:rsidRPr="004A7085" w:rsidRDefault="009E5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9E91D1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74248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C691C4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47E6D7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CEB858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CFF75E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B5E72C" w:rsidR="00E22E60" w:rsidRPr="007D5604" w:rsidRDefault="009E5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E0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1F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FA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44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BC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FAB88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15EB5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F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2671C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BC598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EFA79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E511A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63171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32AEB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27F3F" w:rsidR="00B87ED3" w:rsidRPr="007D5604" w:rsidRDefault="009E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C1BE3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79DD6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F8568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8806A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CD125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8154E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FFCBE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14E95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12B57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B5915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73391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C64D1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99B2F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40BBF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AC213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40346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0612D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13807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93125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3A5B6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571D6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497091" w:rsidR="00B87ED3" w:rsidRPr="007D5604" w:rsidRDefault="009E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3B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5DF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1AE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39A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2CD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D7E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7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5F0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2022-10-20T12:25:00.0000000Z</dcterms:modified>
</coreProperties>
</file>