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7229" w:rsidR="0061148E" w:rsidRPr="00944D28" w:rsidRDefault="00137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9D485" w:rsidR="0061148E" w:rsidRPr="004A7085" w:rsidRDefault="00137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AB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C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A2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44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D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06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BF1AD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D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B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6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E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A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33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345EA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8557B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DD74F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B7C8B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137BA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441B6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7B435" w:rsidR="00B87ED3" w:rsidRPr="00944D28" w:rsidRDefault="00137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D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4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DD39B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0A87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665E1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D526D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B72F8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9ADEB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CFDC1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F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01BD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FDCC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1FCB6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7AA69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37E0F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F0B9F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E4871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8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5218" w:rsidR="00B87ED3" w:rsidRPr="00944D28" w:rsidRDefault="0013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C4623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2DEA3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B8BDA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91E19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418E8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63CFB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7E661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C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E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9C2E" w:rsidR="00B87ED3" w:rsidRPr="00944D28" w:rsidRDefault="00137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A4560F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45BEB" w:rsidR="00B87ED3" w:rsidRPr="00944D28" w:rsidRDefault="00137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F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A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8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0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80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8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4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0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0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2019-11-25T22:00:00Z</dcterms:modified>
</cp:coreProperties>
</file>