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A668" w:rsidR="0061148E" w:rsidRPr="00944D28" w:rsidRDefault="00652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1070" w:rsidR="0061148E" w:rsidRPr="004A7085" w:rsidRDefault="00652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2FBBE" w:rsidR="00AC6230" w:rsidRPr="00944D28" w:rsidRDefault="00652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D135E" w:rsidR="00AC6230" w:rsidRPr="00944D28" w:rsidRDefault="00652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4D8FF" w:rsidR="00AC6230" w:rsidRPr="00944D28" w:rsidRDefault="00652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909A3" w:rsidR="00AC6230" w:rsidRPr="00944D28" w:rsidRDefault="00652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0A5A6" w:rsidR="00AC6230" w:rsidRPr="00944D28" w:rsidRDefault="00652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41BDB" w:rsidR="00AC6230" w:rsidRPr="00944D28" w:rsidRDefault="00652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F17C6" w:rsidR="00AC6230" w:rsidRPr="00944D28" w:rsidRDefault="00652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C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67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A3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7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5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6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3CF09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3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E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5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06168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146CE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77533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0FE22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06F93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19EAC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7BAED" w:rsidR="00B87ED3" w:rsidRPr="00944D28" w:rsidRDefault="0065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5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6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CE107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1152B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5ADF3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A9FC3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35542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F27FD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33AA1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6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C30F0" w:rsidR="00B87ED3" w:rsidRPr="00944D28" w:rsidRDefault="00652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0EF3B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85A16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F7895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91DF5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F0311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05E93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F394F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154F5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FB529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EBBF2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ABAB8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CA4DB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4A7C2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8286B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4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0D7EB5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2B082C" w:rsidR="00B87ED3" w:rsidRPr="00944D28" w:rsidRDefault="0065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2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4A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39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36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C3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2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1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203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