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4429" w:rsidR="0061148E" w:rsidRPr="00177744" w:rsidRDefault="00610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FE30" w:rsidR="0061148E" w:rsidRPr="00177744" w:rsidRDefault="00610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C235E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542A8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07394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0410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D4504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59850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58596" w:rsidR="004A6494" w:rsidRPr="00177744" w:rsidRDefault="006101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34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87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D4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F5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0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89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B49E4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0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0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D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9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8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0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E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B7F6D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06FD1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A1F13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033C9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75148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94343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B7801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4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C83C1" w:rsidR="00B87ED3" w:rsidRPr="00177744" w:rsidRDefault="00610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6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F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6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6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7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28B4B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516DA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436F4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13E4E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F2A68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D7F42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0688F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6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A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D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0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A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7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8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DBC5D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D4621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4A4ED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8C508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70A55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B7703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D679B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0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8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8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B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4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1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C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C0948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27CBA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7F56F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4BC6E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A58A9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C2427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F753E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C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7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F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D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8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3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1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17E0E7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0DCA35" w:rsidR="00B87ED3" w:rsidRPr="00177744" w:rsidRDefault="00610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2A9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4D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C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CC2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B3A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B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13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43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FD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6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45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9B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1B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