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B31BF" w:rsidR="00061896" w:rsidRPr="005F4693" w:rsidRDefault="006F0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CE812" w:rsidR="00061896" w:rsidRPr="00E407AC" w:rsidRDefault="006F0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61A1" w:rsidR="00FC15B4" w:rsidRPr="00D11D17" w:rsidRDefault="006F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B7E16" w:rsidR="00FC15B4" w:rsidRPr="00D11D17" w:rsidRDefault="006F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C612" w:rsidR="00FC15B4" w:rsidRPr="00D11D17" w:rsidRDefault="006F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C813B" w:rsidR="00FC15B4" w:rsidRPr="00D11D17" w:rsidRDefault="006F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5234A" w:rsidR="00FC15B4" w:rsidRPr="00D11D17" w:rsidRDefault="006F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315CF" w:rsidR="00FC15B4" w:rsidRPr="00D11D17" w:rsidRDefault="006F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4BC81" w:rsidR="00FC15B4" w:rsidRPr="00D11D17" w:rsidRDefault="006F0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FD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EA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15FF5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24B9F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4999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51B4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8753B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8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1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A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B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5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B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6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677B7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A73A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6EB9E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793B2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96CC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1BDA5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CB1C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B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B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9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9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BA5DE" w:rsidR="00DE76F3" w:rsidRPr="0026478E" w:rsidRDefault="006F02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5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6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7E43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ACD54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E3A2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CBC91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C370F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A509F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20206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6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4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4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A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9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3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4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768EC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33ADC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3E1B3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01E3F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41C4B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EF53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F2DBB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0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5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6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4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E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A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A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9398C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0061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9E131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B72F" w:rsidR="009A6C64" w:rsidRPr="00C2583D" w:rsidRDefault="006F0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4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1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7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0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E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A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F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5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2C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