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07109" w:rsidR="00061896" w:rsidRPr="005F4693" w:rsidRDefault="003F7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6A007" w:rsidR="00061896" w:rsidRPr="00E407AC" w:rsidRDefault="003F7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7565B" w:rsidR="00FC15B4" w:rsidRPr="00D11D17" w:rsidRDefault="003F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BF33A" w:rsidR="00FC15B4" w:rsidRPr="00D11D17" w:rsidRDefault="003F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60297" w:rsidR="00FC15B4" w:rsidRPr="00D11D17" w:rsidRDefault="003F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4C3E0" w:rsidR="00FC15B4" w:rsidRPr="00D11D17" w:rsidRDefault="003F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84E3" w:rsidR="00FC15B4" w:rsidRPr="00D11D17" w:rsidRDefault="003F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E01CE" w:rsidR="00FC15B4" w:rsidRPr="00D11D17" w:rsidRDefault="003F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6F2D9" w:rsidR="00FC15B4" w:rsidRPr="00D11D17" w:rsidRDefault="003F7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60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DE470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6B664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07C69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8ED9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2C278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0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E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1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8EB9A8" w14:textId="77777777" w:rsidR="003F71BA" w:rsidRDefault="003F7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70AEE363" w14:textId="1875452A" w:rsidR="00DE76F3" w:rsidRPr="0026478E" w:rsidRDefault="003F7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1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3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B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1524A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48D58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B705E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5E67C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5AD5E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997CB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5438A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E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F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F2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8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8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1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C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EEB1F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4534F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CAB5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B8E9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83A24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E384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E89D0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E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C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0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2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B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0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19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91E9A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54926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46FE3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6F662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46FE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F2A0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2BFAF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7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4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34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6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F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4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0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1F6D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4A2B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324C2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985C0" w:rsidR="009A6C64" w:rsidRPr="00C2583D" w:rsidRDefault="003F7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E2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C7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1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F4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1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6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CF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B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C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1F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1B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