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5A29" w:rsidR="0061148E" w:rsidRPr="008F69F5" w:rsidRDefault="002C1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4E9F" w:rsidR="0061148E" w:rsidRPr="008F69F5" w:rsidRDefault="002C1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F25E5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B99C3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5495C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199ED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7CCB9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0D1BD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2D7E9" w:rsidR="00B87ED3" w:rsidRPr="008F69F5" w:rsidRDefault="002C1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D0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A2E9F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5ACF3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BC829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12214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41D2A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AC3D7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7E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E59DA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0AA1B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8628D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B3104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75EAC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37D7B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994E0" w:rsidR="00B87ED3" w:rsidRPr="008F69F5" w:rsidRDefault="002C1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F23EC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A11B1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F21FA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DCDF9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A6D2A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98BC4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560DF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D56C9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F424F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0F191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302B8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B70CB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17805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111CF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E8DD4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30151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087BC" w:rsidR="00B87ED3" w:rsidRPr="008F69F5" w:rsidRDefault="002C1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25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DB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C9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27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