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317B0" w:rsidR="0061148E" w:rsidRPr="008F69F5" w:rsidRDefault="005E37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BFCE2" w:rsidR="0061148E" w:rsidRPr="008F69F5" w:rsidRDefault="005E37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014F9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954AA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F8234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633F4E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F8640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2B7A7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2C28D" w:rsidR="00B87ED3" w:rsidRPr="008F69F5" w:rsidRDefault="005E37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13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EB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AC056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DAC30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DCC5A0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71C76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C8474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1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3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6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B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297F5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63530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640C6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DCA35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326F3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3FA8A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D4C5A" w:rsidR="00B87ED3" w:rsidRPr="008F69F5" w:rsidRDefault="005E37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F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F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BD867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EF36A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977449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879CE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4A4FE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52102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56179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5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5E9C1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790E9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7E989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3ACF3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4725FD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97D92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84657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5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F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7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433079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F795B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CB60A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51F92" w:rsidR="00B87ED3" w:rsidRPr="008F69F5" w:rsidRDefault="005E37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77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70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93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8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74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2022-10-16T13:19:00.0000000Z</dcterms:modified>
</coreProperties>
</file>