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C985A" w:rsidR="0061148E" w:rsidRPr="008F69F5" w:rsidRDefault="00AC76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F92F" w:rsidR="0061148E" w:rsidRPr="008F69F5" w:rsidRDefault="00AC76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C3A1A" w:rsidR="00B87ED3" w:rsidRPr="008F69F5" w:rsidRDefault="00AC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6BDBB" w:rsidR="00B87ED3" w:rsidRPr="008F69F5" w:rsidRDefault="00AC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FCA566" w:rsidR="00B87ED3" w:rsidRPr="008F69F5" w:rsidRDefault="00AC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399F5" w:rsidR="00B87ED3" w:rsidRPr="008F69F5" w:rsidRDefault="00AC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EEFE3" w:rsidR="00B87ED3" w:rsidRPr="008F69F5" w:rsidRDefault="00AC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901B3" w:rsidR="00B87ED3" w:rsidRPr="008F69F5" w:rsidRDefault="00AC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39274" w:rsidR="00B87ED3" w:rsidRPr="008F69F5" w:rsidRDefault="00AC76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E7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6F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B5801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434A0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52A5C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D5839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6A377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B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9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B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3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E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B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77201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670B4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97910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57734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A06CE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8B41D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BF134B" w:rsidR="00B87ED3" w:rsidRPr="008F69F5" w:rsidRDefault="00AC76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E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6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3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2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BFE6D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A8218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7D083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DA4FE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58054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82306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5AA29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D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7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8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966C6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93A17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EAFAA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1C104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3F34B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83BBC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FC75C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8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6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9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8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24872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9509F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62753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05DFF" w:rsidR="00B87ED3" w:rsidRPr="008F69F5" w:rsidRDefault="00AC76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4F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2E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EC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2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5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6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67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